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34" w:rsidRPr="004E6BDA" w:rsidRDefault="00292834" w:rsidP="002928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>.04.2020 r. - PONIEDZIAŁEK</w:t>
      </w:r>
    </w:p>
    <w:p w:rsidR="00292834" w:rsidRPr="00450328" w:rsidRDefault="00292834" w:rsidP="00292834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Pole trójkąta</w:t>
      </w:r>
      <w:r w:rsidRPr="0045032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</w:p>
    <w:p w:rsidR="00292834" w:rsidRPr="00450328" w:rsidRDefault="00292834" w:rsidP="002928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na YouTube film</w:t>
      </w:r>
      <w:r w:rsidRPr="00450328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Pole trójkąta</w:t>
      </w:r>
      <w:r w:rsidRPr="00450328">
        <w:rPr>
          <w:rFonts w:ascii="Times New Roman" w:hAnsi="Times New Roman" w:cs="Times New Roman"/>
          <w:sz w:val="28"/>
          <w:szCs w:val="28"/>
        </w:rPr>
        <w:t>” na kanale Tomasza Gwiazdy.</w:t>
      </w:r>
    </w:p>
    <w:p w:rsidR="00292834" w:rsidRDefault="00292834" w:rsidP="002928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 xml:space="preserve">Przepisz </w:t>
      </w:r>
      <w:r>
        <w:rPr>
          <w:rFonts w:ascii="Times New Roman" w:hAnsi="Times New Roman" w:cs="Times New Roman"/>
          <w:sz w:val="28"/>
          <w:szCs w:val="28"/>
        </w:rPr>
        <w:t>lub wydrukuj i wklej do zeszytu:</w:t>
      </w:r>
    </w:p>
    <w:p w:rsidR="00292834" w:rsidRPr="00292834" w:rsidRDefault="00292834" w:rsidP="002928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2834">
        <w:rPr>
          <w:rFonts w:ascii="Times New Roman" w:hAnsi="Times New Roman" w:cs="Times New Roman"/>
          <w:b/>
          <w:color w:val="FF0000"/>
          <w:sz w:val="28"/>
          <w:szCs w:val="28"/>
        </w:rPr>
        <w:t>Pole trójkąta o podstawie długości a i wysokości h wyrażamy wzorem:</w:t>
      </w:r>
    </w:p>
    <w:p w:rsidR="00292834" w:rsidRPr="00292834" w:rsidRDefault="00292834" w:rsidP="002928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7D54747" wp14:editId="3C1C3946">
            <wp:extent cx="2430753" cy="1130300"/>
            <wp:effectExtent l="0" t="0" r="8255" b="0"/>
            <wp:docPr id="4" name="Obraz 4" descr="Pole trójkąta - plani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e trójkąta - planimet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53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        </w:t>
      </w: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259E232F" wp14:editId="3EB88A4E">
            <wp:extent cx="1409700" cy="1240714"/>
            <wp:effectExtent l="0" t="0" r="0" b="0"/>
            <wp:docPr id="3" name="Obraz 3" descr="Pole trójkąta » Kurs z mate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 trójkąta » Kurs z matematy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34" w:rsidRPr="00292834" w:rsidRDefault="00292834" w:rsidP="002928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2834">
        <w:rPr>
          <w:rFonts w:ascii="Times New Roman" w:hAnsi="Times New Roman" w:cs="Times New Roman"/>
          <w:b/>
          <w:color w:val="FF0000"/>
          <w:sz w:val="28"/>
          <w:szCs w:val="28"/>
        </w:rPr>
        <w:t>Pole trójkąta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prostokątnego</w:t>
      </w:r>
      <w:r w:rsidRPr="002928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 p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rzyprostokątnych</w:t>
      </w:r>
      <w:r w:rsidRPr="002928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długości a i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Pr="002928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wyrażamy wzorem:</w:t>
      </w:r>
    </w:p>
    <w:p w:rsidR="00292834" w:rsidRDefault="00292834" w:rsidP="00292834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292834" w:rsidRDefault="00292834" w:rsidP="00292834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>
            <wp:extent cx="3733800" cy="1200150"/>
            <wp:effectExtent l="0" t="0" r="0" b="0"/>
            <wp:docPr id="6" name="Obraz 6" descr="pola figur pła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a figur płaski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34" w:rsidRDefault="00292834" w:rsidP="00292834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292834" w:rsidRPr="009F066A" w:rsidRDefault="00292834" w:rsidP="00292834">
      <w:pPr>
        <w:tabs>
          <w:tab w:val="left" w:pos="15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66A">
        <w:rPr>
          <w:rFonts w:ascii="Times New Roman" w:hAnsi="Times New Roman" w:cs="Times New Roman"/>
          <w:b/>
          <w:sz w:val="28"/>
          <w:szCs w:val="28"/>
          <w:u w:val="single"/>
        </w:rPr>
        <w:t>Przykład:</w:t>
      </w:r>
    </w:p>
    <w:p w:rsidR="00292834" w:rsidRPr="009F066A" w:rsidRDefault="009F066A" w:rsidP="009F066A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5668FA2" wp14:editId="5AA11BDB">
            <wp:simplePos x="0" y="0"/>
            <wp:positionH relativeFrom="column">
              <wp:posOffset>1079500</wp:posOffset>
            </wp:positionH>
            <wp:positionV relativeFrom="paragraph">
              <wp:posOffset>387985</wp:posOffset>
            </wp:positionV>
            <wp:extent cx="3155950" cy="1669415"/>
            <wp:effectExtent l="0" t="0" r="6350" b="6985"/>
            <wp:wrapSquare wrapText="bothSides"/>
            <wp:docPr id="8" name="Obraz 8" descr="https://staticopracowania.iplsc.com/opracowania_prod_static/images/188574/pola_figur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opracowania.iplsc.com/opracowania_prod_static/images/188574/pola_figur_2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59"/>
                    <a:stretch/>
                  </pic:blipFill>
                  <pic:spPr bwMode="auto">
                    <a:xfrm>
                      <a:off x="0" y="0"/>
                      <a:ext cx="315595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066A">
        <w:rPr>
          <w:rFonts w:ascii="Times New Roman" w:hAnsi="Times New Roman" w:cs="Times New Roman"/>
          <w:sz w:val="28"/>
          <w:szCs w:val="28"/>
          <w:shd w:val="clear" w:color="auto" w:fill="FFFFFF"/>
        </w:rPr>
        <w:t>Podstawa trójkąta wynosi 10 cm, a wysokość opuszczona na ten bok 6 cm. Oblicz pole trójkąta.</w:t>
      </w:r>
      <w:r w:rsidRPr="009F066A">
        <w:rPr>
          <w:rFonts w:ascii="Times New Roman" w:hAnsi="Times New Roman" w:cs="Times New Roman"/>
          <w:sz w:val="28"/>
          <w:szCs w:val="28"/>
        </w:rPr>
        <w:br/>
      </w:r>
    </w:p>
    <w:p w:rsidR="00292834" w:rsidRDefault="009F066A" w:rsidP="00292834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92834" w:rsidRDefault="009F066A" w:rsidP="00292834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Zad. 2 str. 193</w:t>
      </w:r>
    </w:p>
    <w:p w:rsidR="009F066A" w:rsidRDefault="009F066A" w:rsidP="009F066A">
      <w:pPr>
        <w:pStyle w:val="Akapitzlist"/>
        <w:numPr>
          <w:ilvl w:val="0"/>
          <w:numId w:val="4"/>
        </w:num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6 cm, h = 4 cm</w:t>
      </w:r>
    </w:p>
    <w:p w:rsidR="009F066A" w:rsidRDefault="009F066A" w:rsidP="009F066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podstawiamy do wzoru P = ½ · a · h i otrzymujemy:</w:t>
      </w:r>
    </w:p>
    <w:p w:rsidR="009F066A" w:rsidRDefault="009F066A" w:rsidP="009F066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P = ½ · 6 cm · 4 cm = 3cm · 4 cm = 12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F066A" w:rsidRDefault="009F066A" w:rsidP="009F066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9F066A" w:rsidRDefault="009F066A" w:rsidP="009F066A">
      <w:pPr>
        <w:pStyle w:val="Akapitzlist"/>
        <w:numPr>
          <w:ilvl w:val="0"/>
          <w:numId w:val="4"/>
        </w:num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= 7 cm,  h = 5 cm</w:t>
      </w:r>
    </w:p>
    <w:p w:rsidR="009F066A" w:rsidRDefault="009F066A" w:rsidP="009F066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½ · 7 cm · 5 cm = ½ · 35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17,5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F066A" w:rsidRDefault="009F066A" w:rsidP="009F066A">
      <w:pPr>
        <w:pStyle w:val="Akapitzlist"/>
        <w:numPr>
          <w:ilvl w:val="0"/>
          <w:numId w:val="4"/>
        </w:num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6 cm ,  h = 3 cm</w:t>
      </w:r>
    </w:p>
    <w:p w:rsidR="009F066A" w:rsidRDefault="009F066A" w:rsidP="009F066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½ · 6 cm · 3cm = 3 cm · 3 cm = 9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F066A" w:rsidRDefault="009F066A" w:rsidP="009F066A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Zad. 4 str. 194</w:t>
      </w:r>
    </w:p>
    <w:p w:rsidR="009F066A" w:rsidRPr="009F066A" w:rsidRDefault="009F066A" w:rsidP="009F066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517C369" wp14:editId="1BB046C6">
            <wp:extent cx="2266293" cy="1314450"/>
            <wp:effectExtent l="0" t="0" r="1270" b="0"/>
            <wp:docPr id="9" name="Obraz 9" descr="Jak obliczyć pole trójkąta? - JakTa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obliczyć pole trójkąta? - JakTak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9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6A" w:rsidRDefault="009F066A" w:rsidP="009F066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 w:rsidR="009B2291">
        <w:rPr>
          <w:rFonts w:ascii="Times New Roman" w:hAnsi="Times New Roman" w:cs="Times New Roman"/>
          <w:sz w:val="28"/>
          <w:szCs w:val="28"/>
        </w:rPr>
        <w:t>6cm, b = 8cm i c = 10cm</w:t>
      </w:r>
    </w:p>
    <w:p w:rsidR="009B2291" w:rsidRDefault="009B2291" w:rsidP="009F066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Podstawiamy do wzoru P = ½ · a· b</w:t>
      </w:r>
    </w:p>
    <w:p w:rsidR="009B2291" w:rsidRDefault="009B2291" w:rsidP="009F066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½ · 6cm · 8cm = 3cm · 8 cm = 24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B2291" w:rsidRDefault="009B2291" w:rsidP="009B2291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Zad. 5 str. 194</w:t>
      </w:r>
    </w:p>
    <w:p w:rsidR="009B2291" w:rsidRDefault="009B2291" w:rsidP="009B2291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Wypisujemy dane z treści zadania: h = 12cm, a = 12cm : 4 = 3cm i podstawiamy do wzoru na pole:</w:t>
      </w:r>
    </w:p>
    <w:p w:rsidR="009B2291" w:rsidRDefault="009B2291" w:rsidP="009B2291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½ · 12cm · 3cm = 6cm · 3cm = 18cm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B2291" w:rsidRDefault="009B2291" w:rsidP="009B2291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:rsidR="009B2291" w:rsidRPr="009B2291" w:rsidRDefault="00B50764" w:rsidP="009B2291">
      <w:pPr>
        <w:pStyle w:val="Akapitzlist"/>
        <w:numPr>
          <w:ilvl w:val="0"/>
          <w:numId w:val="1"/>
        </w:num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</w:t>
      </w:r>
      <w:r w:rsidR="009B2291">
        <w:rPr>
          <w:rFonts w:ascii="Times New Roman" w:hAnsi="Times New Roman" w:cs="Times New Roman"/>
          <w:sz w:val="28"/>
          <w:szCs w:val="28"/>
        </w:rPr>
        <w:t>ozwiąż samodzielnie zadania: zad. 1 str. 193, zad. 3 str. 194 oraz zad. 6 str. 194.</w:t>
      </w:r>
    </w:p>
    <w:p w:rsidR="00AD2443" w:rsidRDefault="00AD2443"/>
    <w:p w:rsidR="009B2291" w:rsidRPr="004E6BDA" w:rsidRDefault="009B2291" w:rsidP="009B22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>.04.2020 r.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9B2291" w:rsidRPr="009B2291" w:rsidRDefault="009B2291" w:rsidP="009B2291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Pole trójkąta – rozwiązywanie zadań.</w:t>
      </w:r>
    </w:p>
    <w:p w:rsidR="009B2291" w:rsidRDefault="009B2291" w:rsidP="009B22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 xml:space="preserve">Przepisz </w:t>
      </w:r>
      <w:r>
        <w:rPr>
          <w:rFonts w:ascii="Times New Roman" w:hAnsi="Times New Roman" w:cs="Times New Roman"/>
          <w:sz w:val="28"/>
          <w:szCs w:val="28"/>
        </w:rPr>
        <w:t>lub wydrukuj i wklej do zeszytu:</w:t>
      </w:r>
    </w:p>
    <w:p w:rsidR="009B2291" w:rsidRDefault="009B2291" w:rsidP="009B2291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Zad. 7</w:t>
      </w:r>
      <w:r w:rsidRPr="009B229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str. 194</w:t>
      </w:r>
    </w:p>
    <w:p w:rsidR="009B2291" w:rsidRDefault="009B2291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 = 2cm + 3cm = 5 cm, h = 3cm i podstawiamy te dane do wzoru na pole trójkąta:</w:t>
      </w:r>
    </w:p>
    <w:p w:rsidR="009B2291" w:rsidRDefault="009B2291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½ · 5cm · 3cm = ½ ·15cm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7,5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B2291" w:rsidRDefault="009B2291" w:rsidP="009B2291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Zad. 10 str. 194</w:t>
      </w:r>
    </w:p>
    <w:p w:rsidR="009B2291" w:rsidRDefault="009B2291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ile centymetrów kwadratowych większe jest pole pierwszego trójkąta od drugiego trójkąta?</w:t>
      </w:r>
    </w:p>
    <w:p w:rsidR="009B2291" w:rsidRDefault="009B2291" w:rsidP="009B229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I trójkąt:  a = 6 cm,  b = 8 cm , obliczamy jego pole: P</w:t>
      </w:r>
      <w:r w:rsidR="00A4441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½ · 6 cm · 8 cm = 24cm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B2291" w:rsidRDefault="009B2291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trójkąt:  a = 6 cm,  b = 8 cm , obliczamy jego pole: P = ½ · 6 cm · 8 cm = 24cm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441F" w:rsidRDefault="009B2291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trójkąt:  a = 6 cm + 2 cm = 8 cm,  b = 8 cm </w:t>
      </w:r>
      <w:r w:rsidR="00A4441F">
        <w:rPr>
          <w:rFonts w:ascii="Times New Roman" w:hAnsi="Times New Roman" w:cs="Times New Roman"/>
          <w:sz w:val="28"/>
          <w:szCs w:val="28"/>
        </w:rPr>
        <w:t>+ 2 cm = 10 cm</w:t>
      </w:r>
      <w:r>
        <w:rPr>
          <w:rFonts w:ascii="Times New Roman" w:hAnsi="Times New Roman" w:cs="Times New Roman"/>
          <w:sz w:val="28"/>
          <w:szCs w:val="28"/>
        </w:rPr>
        <w:t xml:space="preserve">, obliczamy jego pole: </w:t>
      </w:r>
    </w:p>
    <w:p w:rsidR="009B2291" w:rsidRDefault="009B2291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4441F">
        <w:rPr>
          <w:rFonts w:ascii="Times New Roman" w:hAnsi="Times New Roman" w:cs="Times New Roman"/>
          <w:sz w:val="28"/>
          <w:szCs w:val="28"/>
          <w:vertAlign w:val="subscript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= ½ </w:t>
      </w:r>
      <w:r w:rsidR="00A4441F">
        <w:rPr>
          <w:rFonts w:ascii="Times New Roman" w:hAnsi="Times New Roman" w:cs="Times New Roman"/>
          <w:sz w:val="28"/>
          <w:szCs w:val="28"/>
        </w:rPr>
        <w:t>· 8</w:t>
      </w:r>
      <w:r>
        <w:rPr>
          <w:rFonts w:ascii="Times New Roman" w:hAnsi="Times New Roman" w:cs="Times New Roman"/>
          <w:sz w:val="28"/>
          <w:szCs w:val="28"/>
        </w:rPr>
        <w:t xml:space="preserve"> cm ·</w:t>
      </w:r>
      <w:r w:rsidR="00A4441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cm = </w:t>
      </w:r>
      <w:r w:rsidR="00A4441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B2291" w:rsidRPr="00A4441F" w:rsidRDefault="00A4441F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różnicę tych pól: P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–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40cm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- 24cm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16cm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441F" w:rsidRDefault="00A4441F" w:rsidP="00A4441F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Zad. 11 str. 195</w:t>
      </w:r>
    </w:p>
    <w:p w:rsidR="009B2291" w:rsidRDefault="00A4441F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Wypisujemy dane z treści zadania: </w:t>
      </w:r>
    </w:p>
    <w:p w:rsidR="00A4441F" w:rsidRDefault="00A4441F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40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 h = 5 cm  mamy obliczyć długość boku, na który ta wysokość została opuszczona, zatem podstawiamy do wzoru na pole powyższe dane:</w:t>
      </w:r>
    </w:p>
    <w:p w:rsidR="00A4441F" w:rsidRPr="00B50764" w:rsidRDefault="00A4441F" w:rsidP="009B2291">
      <w:pPr>
        <w:rPr>
          <w:rFonts w:ascii="Times New Roman" w:hAnsi="Times New Roman" w:cs="Times New Roman"/>
          <w:sz w:val="28"/>
          <w:szCs w:val="28"/>
        </w:rPr>
      </w:pPr>
      <w:r w:rsidRPr="00B50764">
        <w:rPr>
          <w:rFonts w:ascii="Times New Roman" w:hAnsi="Times New Roman" w:cs="Times New Roman"/>
          <w:sz w:val="28"/>
          <w:szCs w:val="28"/>
        </w:rPr>
        <w:t>40 cm</w:t>
      </w:r>
      <w:r w:rsidRPr="00B507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0764">
        <w:rPr>
          <w:rFonts w:ascii="Times New Roman" w:hAnsi="Times New Roman" w:cs="Times New Roman"/>
          <w:sz w:val="28"/>
          <w:szCs w:val="28"/>
        </w:rPr>
        <w:t xml:space="preserve"> = ½ · 5 cm · h</w:t>
      </w:r>
    </w:p>
    <w:p w:rsidR="00A4441F" w:rsidRPr="00A4441F" w:rsidRDefault="00A4441F" w:rsidP="009B229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4441F">
        <w:rPr>
          <w:rFonts w:ascii="Times New Roman" w:hAnsi="Times New Roman" w:cs="Times New Roman"/>
          <w:sz w:val="28"/>
          <w:szCs w:val="28"/>
        </w:rPr>
        <w:t>40 cm</w:t>
      </w:r>
      <w:r w:rsidRPr="00A444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441F">
        <w:rPr>
          <w:rFonts w:ascii="Times New Roman" w:hAnsi="Times New Roman" w:cs="Times New Roman"/>
          <w:sz w:val="28"/>
          <w:szCs w:val="28"/>
        </w:rPr>
        <w:t xml:space="preserve">  = 2,5 cm · h      </w:t>
      </w:r>
      <w:r w:rsidRPr="00A4441F">
        <w:rPr>
          <w:rFonts w:ascii="Times New Roman" w:hAnsi="Times New Roman" w:cs="Times New Roman"/>
          <w:color w:val="4F81BD" w:themeColor="accent1"/>
          <w:sz w:val="28"/>
          <w:szCs w:val="28"/>
        </w:rPr>
        <w:t>i obliczamy wysokość h – niewiadomy czynnik</w:t>
      </w:r>
    </w:p>
    <w:p w:rsidR="00A4441F" w:rsidRDefault="00A4441F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 = </w:t>
      </w:r>
      <w:r w:rsidRPr="00A4441F">
        <w:rPr>
          <w:rFonts w:ascii="Times New Roman" w:hAnsi="Times New Roman" w:cs="Times New Roman"/>
          <w:sz w:val="28"/>
          <w:szCs w:val="28"/>
        </w:rPr>
        <w:t>40 cm</w:t>
      </w:r>
      <w:r w:rsidRPr="00A444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44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 2,5 cm = 16 cm</w:t>
      </w:r>
    </w:p>
    <w:p w:rsidR="00A4441F" w:rsidRDefault="00A4441F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Długość szukanego boku wynosi 16cm.</w:t>
      </w:r>
    </w:p>
    <w:p w:rsidR="00A4441F" w:rsidRDefault="00A4441F" w:rsidP="00A4441F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Zad. 12</w:t>
      </w:r>
      <w:r w:rsidR="00C77F0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vertAlign w:val="superscript"/>
        </w:rPr>
        <w:t>*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str. 195</w:t>
      </w:r>
    </w:p>
    <w:p w:rsidR="00A4441F" w:rsidRDefault="00A4441F" w:rsidP="009B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271145</wp:posOffset>
                </wp:positionV>
                <wp:extent cx="1104900" cy="1003300"/>
                <wp:effectExtent l="0" t="0" r="19050" b="25400"/>
                <wp:wrapNone/>
                <wp:docPr id="11" name="Trójkąt prostokąt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3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1" o:spid="_x0000_s1026" type="#_x0000_t6" style="position:absolute;margin-left:19pt;margin-top:21.35pt;width:87pt;height: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3pcwIAACAFAAAOAAAAZHJzL2Uyb0RvYy54bWysVM1u2zAMvg/YOwi6r7bT7KdBnSJo0WFA&#10;0RZLhp5VWUq8yqJGKXGye59oj7A92CjZcYq12GHYRRZNfqT46aNOz7aNYRuFvgZb8uIo50xZCVVt&#10;lyX/srh884EzH4SthAGrSr5Tnp9NX786bd1EjWAFplLIKIn1k9aVfBWCm2SZlyvVCH8ETllyasBG&#10;BDJxmVUoWsremGyU5++yFrByCFJ5T38vOiefpvxaKxlutPYqMFNyOltIK6b1Pq7Z9FRMlijcqpb9&#10;McQ/nKIRtaWiQ6oLEQRbY/0sVVNLBA86HEloMtC6lir1QN0U+R/dzFfCqdQLkePdQJP/f2nl9eYW&#10;WV3R3RWcWdHQHS3w54+vD78eAyNifYC4tTtGAcRW6/yEQHN3i73laRtb32ps4peaYtvE8G5gWG0D&#10;k/SzKPLxSU4XIclX5PnxMRmUJzvAHfrwUUFDxT1dF4YF1sIuTSRCTMTmyocOsA8kdDxUd4y0Czuj&#10;YrCxn5Wm5qjwKKGTrNS5QbYRJIjqIbVExVNkhOjamAFUvAQyYQ/qYyNMJakNwPwl4KHaEJ0qgg0D&#10;sKkt4N/Buovfd931Gtu+h2pHd4nQidw7eVkThVfCh1uBpGqinSY13NCiDbQlh37H2Qrw+0v/YzyJ&#10;jbyctTQlJfff1gIVZ+aTJRmeFONxHKtkjN++H5GBTz33Tz123ZwD8U5Ko9OlbYwPZr/VCM0dDfQs&#10;ViWXsJJql1wG3BvnoZteehKkms1SGI2SE+HKzp2MySOrURyL7Z1A1+sokASvYT9Rz4TUxUakhdk6&#10;gK6Tyg689nzTGCa19k9GnPOndoo6PGzT3wAAAP//AwBQSwMEFAAGAAgAAAAhAGzLFDTgAAAACQEA&#10;AA8AAABkcnMvZG93bnJldi54bWxMj0FPwkAQhe8m/IfNmHgxsks10tRuCWpI4Agoely6Y9vQnW26&#10;C5R/73DS28y8lzffy2eDa8UJ+9B40jAZKxBIpbcNVRo+touHFESIhqxpPaGGCwaYFaOb3GTWn2mN&#10;p02sBIdQyIyGOsYukzKUNToTxr5DYu3H985EXvtK2t6cOdy1MlHqWTrTEH+oTYdvNZaHzdFpWK7C&#10;4mvXpZ/fc5dud6+Xcnn/HrS+ux3mLyAiDvHPDFd8RoeCmfb+SDaIVsNjylWihqdkCoL1ZJLwYc+D&#10;UlOQRS7/Nyh+AQAA//8DAFBLAQItABQABgAIAAAAIQC2gziS/gAAAOEBAAATAAAAAAAAAAAAAAAA&#10;AAAAAABbQ29udGVudF9UeXBlc10ueG1sUEsBAi0AFAAGAAgAAAAhADj9If/WAAAAlAEAAAsAAAAA&#10;AAAAAAAAAAAALwEAAF9yZWxzLy5yZWxzUEsBAi0AFAAGAAgAAAAhAFR5felzAgAAIAUAAA4AAAAA&#10;AAAAAAAAAAAALgIAAGRycy9lMm9Eb2MueG1sUEsBAi0AFAAGAAgAAAAhAGzLFDTgAAAACQEAAA8A&#10;AAAAAAAAAAAAAAAAzQQAAGRycy9kb3ducmV2LnhtbFBLBQYAAAAABAAEAPMAAADaBQAAAAA=&#10;" fillcolor="white [3201]" strokecolor="black [3200]" strokeweight="2pt"/>
            </w:pict>
          </mc:Fallback>
        </mc:AlternateContent>
      </w:r>
    </w:p>
    <w:p w:rsidR="00A4441F" w:rsidRPr="00B50764" w:rsidRDefault="00A4441F" w:rsidP="00A4441F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764">
        <w:rPr>
          <w:rFonts w:ascii="Times New Roman" w:hAnsi="Times New Roman" w:cs="Times New Roman"/>
          <w:sz w:val="28"/>
          <w:szCs w:val="28"/>
        </w:rPr>
        <w:t>P = 8 cm</w:t>
      </w:r>
      <w:r w:rsidRPr="00B507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1F" w:rsidRPr="00B50764" w:rsidRDefault="00A4441F" w:rsidP="00A4441F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 w:rsidRPr="00B50764">
        <w:rPr>
          <w:rFonts w:ascii="Times New Roman" w:hAnsi="Times New Roman" w:cs="Times New Roman"/>
          <w:sz w:val="28"/>
          <w:szCs w:val="28"/>
        </w:rPr>
        <w:t>a</w:t>
      </w:r>
      <w:r w:rsidRPr="00B50764">
        <w:rPr>
          <w:rFonts w:ascii="Times New Roman" w:hAnsi="Times New Roman" w:cs="Times New Roman"/>
          <w:sz w:val="28"/>
          <w:szCs w:val="28"/>
        </w:rPr>
        <w:tab/>
        <w:t>P = ½ · a · a</w:t>
      </w:r>
    </w:p>
    <w:p w:rsidR="00A4441F" w:rsidRPr="00A4441F" w:rsidRDefault="00A4441F" w:rsidP="00A4441F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0550" wp14:editId="76D7B10A">
                <wp:simplePos x="0" y="0"/>
                <wp:positionH relativeFrom="column">
                  <wp:posOffset>38100</wp:posOffset>
                </wp:positionH>
                <wp:positionV relativeFrom="paragraph">
                  <wp:posOffset>16510</wp:posOffset>
                </wp:positionV>
                <wp:extent cx="393700" cy="317500"/>
                <wp:effectExtent l="0" t="0" r="25400" b="0"/>
                <wp:wrapNone/>
                <wp:docPr id="12" name="Łu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175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Łuk 12" o:spid="_x0000_s1026" style="position:absolute;margin-left:3pt;margin-top:1.3pt;width:31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5MXAIAABEFAAAOAAAAZHJzL2Uyb0RvYy54bWysVM1u2zAMvg/YOwi6r46TdF2DOkWQosOA&#10;oi3WDj2rstQYk0SNUuJktz3c3muUbKdBV2DYsItMmn/ix486O99awzYKQwOu4uXRiDPlJNSNe6r4&#10;l/vLdx84C1G4WhhwquI7Ffj5/O2bs9bP1BhWYGqFjJK4MGt9xVcx+llRBLlSVoQj8MqRUQNaEUnF&#10;p6JG0VJ2a4rxaPS+aAFrjyBVCPT3ojPyec6vtZLxRuugIjMVp7vFfGI+H9NZzM/E7AmFXzWyv4b4&#10;h1tY0Tgquk91IaJga2x+S2UbiRBAxyMJtgCtG6lyD9RNOXrRzd1KeJV7IXCC38MU/l9aeb25RdbU&#10;NLsxZ05YmtHPH+uvjFTCpvVhRi53/hZ7LZCYGt1qtOlLLbBtxnO3x1NtI5P0c3I6ORkR6pJMk/Lk&#10;mGTKUjwHewzxowLLklBxgTKDKDZXIXaegweFpbt01bMUd0alCxj3WWnqgOqVOTpzRy0Nso2gqQsp&#10;lYtlXzl7pzDdGLMPHP05sPdPoSrz6m+C9xG5Mri4D7aNA3ytetwOV9ad/4BA13eC4BHqHQ0PoWN1&#10;8PKyIRyvRIi3AonGBD2tZryhQxtoKw69xNkK8Ptr/5M/sYusnLW0FhUP39YCFWfmkyPenZbTadqj&#10;rEyPT8ak4KHl8dDi1nYJNIOSHgEvs5j8oxlEjWAfaIMXqSqZhJNUu+Iy4qAsY7eu9AZItVhkN9od&#10;L+KVu/NymHoiyv32QaDvyRSJhdcwrJCYvSBV55vm4WCxjqCbzLhnXHu8ae8yZfs3Ii32oZ69nl+y&#10;+S8AAAD//wMAUEsDBBQABgAIAAAAIQDnmcPQ2QAAAAUBAAAPAAAAZHJzL2Rvd25yZXYueG1sTI9B&#10;asMwEEX3hd5BTKG7RrahJrgeh5CSVQqlSQ4gS1NbxJKMpcRuT9/pql0+/vD/m3qzuEHcaIo2eIR8&#10;lYEgr4OxvkM4n/ZPaxAxKW/UEDwhfFGETXN/V6vKhNl/0O2YOsElPlYKoU9prKSMuien4iqM5Dn7&#10;DJNTiXHqpJnUzOVukEWWldIp63mhVyPtetKX49UhfEedvyb9Zuf9wR7a/N12xWmH+PiwbF9AJFrS&#10;3zH86rM6NOzUhqs3UQwIJX+SEIoSBKflmrFFeGaWTS3/2zc/AAAA//8DAFBLAQItABQABgAIAAAA&#10;IQC2gziS/gAAAOEBAAATAAAAAAAAAAAAAAAAAAAAAABbQ29udGVudF9UeXBlc10ueG1sUEsBAi0A&#10;FAAGAAgAAAAhADj9If/WAAAAlAEAAAsAAAAAAAAAAAAAAAAALwEAAF9yZWxzLy5yZWxzUEsBAi0A&#10;FAAGAAgAAAAhAK7+TkxcAgAAEQUAAA4AAAAAAAAAAAAAAAAALgIAAGRycy9lMm9Eb2MueG1sUEsB&#10;Ai0AFAAGAAgAAAAhAOeZw9DZAAAABQEAAA8AAAAAAAAAAAAAAAAAtgQAAGRycy9kb3ducmV2Lnht&#10;bFBLBQYAAAAABAAEAPMAAAC8BQAAAAA=&#10;" path="m196850,nsc305567,,393700,71075,393700,158750r-196850,l196850,xem196850,nfc305567,,393700,71075,393700,158750e" filled="f" strokecolor="#4579b8 [3044]">
                <v:path arrowok="t" o:connecttype="custom" o:connectlocs="196850,0;393700,158750" o:connectangles="0,0"/>
              </v:shape>
            </w:pict>
          </mc:Fallback>
        </mc:AlternateContent>
      </w:r>
      <w:r w:rsidRPr="00A4441F">
        <w:rPr>
          <w:rFonts w:ascii="Times New Roman" w:hAnsi="Times New Roman" w:cs="Times New Roman"/>
          <w:sz w:val="28"/>
          <w:szCs w:val="28"/>
        </w:rPr>
        <w:tab/>
        <w:t>½ · a · a = 8 cm</w:t>
      </w:r>
      <w:r w:rsidRPr="00A444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F03" w:rsidRPr="00A4441F" w:rsidRDefault="00C77F03" w:rsidP="00C77F03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a</w:t>
      </w:r>
      <w:r w:rsidR="00A4441F" w:rsidRPr="00A4441F">
        <w:rPr>
          <w:rFonts w:ascii="Times New Roman" w:hAnsi="Times New Roman" w:cs="Times New Roman"/>
          <w:sz w:val="28"/>
          <w:szCs w:val="28"/>
        </w:rPr>
        <w:tab/>
      </w:r>
      <w:r w:rsidRPr="00A4441F">
        <w:rPr>
          <w:rFonts w:ascii="Times New Roman" w:hAnsi="Times New Roman" w:cs="Times New Roman"/>
          <w:sz w:val="28"/>
          <w:szCs w:val="28"/>
        </w:rPr>
        <w:t>pomnóżmy obie strony przez 2 (żeby pozbyć się 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7F03" w:rsidRDefault="00C77F03" w:rsidP="00C77F03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41F">
        <w:rPr>
          <w:rFonts w:ascii="Times New Roman" w:hAnsi="Times New Roman" w:cs="Times New Roman"/>
          <w:sz w:val="28"/>
          <w:szCs w:val="28"/>
        </w:rPr>
        <w:t>a · a</w:t>
      </w:r>
      <w:r>
        <w:rPr>
          <w:rFonts w:ascii="Times New Roman" w:hAnsi="Times New Roman" w:cs="Times New Roman"/>
          <w:sz w:val="28"/>
          <w:szCs w:val="28"/>
        </w:rPr>
        <w:t xml:space="preserve"> = 16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441F" w:rsidRDefault="00C77F03" w:rsidP="00C77F03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zatem a = 4 cm</w:t>
      </w:r>
    </w:p>
    <w:p w:rsidR="00C77F03" w:rsidRDefault="00C77F03" w:rsidP="00C77F03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Długość przyprostokątnej tego trójkąta wynosi 4 cm.</w:t>
      </w:r>
    </w:p>
    <w:p w:rsidR="00C77F03" w:rsidRDefault="00C77F03" w:rsidP="00C77F03">
      <w:pPr>
        <w:rPr>
          <w:rFonts w:ascii="Times New Roman" w:hAnsi="Times New Roman" w:cs="Times New Roman"/>
          <w:sz w:val="28"/>
          <w:szCs w:val="28"/>
        </w:rPr>
      </w:pPr>
    </w:p>
    <w:p w:rsidR="00C77F03" w:rsidRPr="00C77F03" w:rsidRDefault="00C77F03" w:rsidP="00C77F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 zeszycie zadania: zad. 8 str. 194, zad. sprawdzające 1 i 2 str. 195.           Dla uczniów chętnych: ćw. 2 str. 92 oraz ćw. 3 str. 93.</w:t>
      </w:r>
    </w:p>
    <w:sectPr w:rsidR="00C77F03" w:rsidRPr="00C77F03" w:rsidSect="00292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C7C"/>
    <w:multiLevelType w:val="hybridMultilevel"/>
    <w:tmpl w:val="F626C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A75"/>
    <w:multiLevelType w:val="hybridMultilevel"/>
    <w:tmpl w:val="C0C83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3F7F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023A"/>
    <w:multiLevelType w:val="hybridMultilevel"/>
    <w:tmpl w:val="C1069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34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63F8D"/>
    <w:rsid w:val="00064E87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834"/>
    <w:rsid w:val="00292E10"/>
    <w:rsid w:val="002932B9"/>
    <w:rsid w:val="00293EDB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291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9F066A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441F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133B"/>
    <w:rsid w:val="00B42633"/>
    <w:rsid w:val="00B4365B"/>
    <w:rsid w:val="00B4496F"/>
    <w:rsid w:val="00B477B1"/>
    <w:rsid w:val="00B47D3A"/>
    <w:rsid w:val="00B50764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C74"/>
    <w:rsid w:val="00C605F5"/>
    <w:rsid w:val="00C74FB7"/>
    <w:rsid w:val="00C76EAB"/>
    <w:rsid w:val="00C77345"/>
    <w:rsid w:val="00C77F03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834"/>
    <w:pPr>
      <w:ind w:left="720"/>
      <w:contextualSpacing/>
    </w:pPr>
  </w:style>
  <w:style w:type="paragraph" w:styleId="Bezodstpw">
    <w:name w:val="No Spacing"/>
    <w:uiPriority w:val="1"/>
    <w:qFormat/>
    <w:rsid w:val="002928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F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834"/>
    <w:pPr>
      <w:ind w:left="720"/>
      <w:contextualSpacing/>
    </w:pPr>
  </w:style>
  <w:style w:type="paragraph" w:styleId="Bezodstpw">
    <w:name w:val="No Spacing"/>
    <w:uiPriority w:val="1"/>
    <w:qFormat/>
    <w:rsid w:val="002928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F0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2020-04-20T14:07:00Z</dcterms:created>
  <dcterms:modified xsi:type="dcterms:W3CDTF">2020-04-23T12:40:00Z</dcterms:modified>
</cp:coreProperties>
</file>